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722" w:rsidRPr="00603C87" w:rsidRDefault="00252722" w:rsidP="0025272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C87">
        <w:rPr>
          <w:rFonts w:ascii="Times New Roman" w:hAnsi="Times New Roman" w:cs="Times New Roman"/>
          <w:b/>
          <w:sz w:val="24"/>
          <w:szCs w:val="24"/>
        </w:rPr>
        <w:t>Сказка невидимка «Смелый гномик»</w:t>
      </w:r>
    </w:p>
    <w:tbl>
      <w:tblPr>
        <w:tblStyle w:val="a3"/>
        <w:tblW w:w="15305" w:type="dxa"/>
        <w:tblLook w:val="04A0" w:firstRow="1" w:lastRow="0" w:firstColumn="1" w:lastColumn="0" w:noHBand="0" w:noVBand="1"/>
      </w:tblPr>
      <w:tblGrid>
        <w:gridCol w:w="8926"/>
        <w:gridCol w:w="2835"/>
        <w:gridCol w:w="3544"/>
      </w:tblGrid>
      <w:tr w:rsidR="00252722" w:rsidRPr="00603C87" w:rsidTr="00603C87">
        <w:trPr>
          <w:trHeight w:val="566"/>
        </w:trPr>
        <w:tc>
          <w:tcPr>
            <w:tcW w:w="8926" w:type="dxa"/>
          </w:tcPr>
          <w:p w:rsidR="00252722" w:rsidRPr="00603C87" w:rsidRDefault="00D85E19" w:rsidP="001F718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Ключевой текст</w:t>
            </w:r>
            <w:r w:rsidR="001F7189">
              <w:rPr>
                <w:rFonts w:ascii="Times New Roman" w:hAnsi="Times New Roman" w:cs="Times New Roman"/>
                <w:sz w:val="24"/>
                <w:szCs w:val="24"/>
              </w:rPr>
              <w:t xml:space="preserve"> для действий</w:t>
            </w:r>
          </w:p>
        </w:tc>
        <w:tc>
          <w:tcPr>
            <w:tcW w:w="2835" w:type="dxa"/>
          </w:tcPr>
          <w:p w:rsidR="00252722" w:rsidRPr="00603C87" w:rsidRDefault="001F7189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актер-звука</w:t>
            </w:r>
          </w:p>
        </w:tc>
        <w:tc>
          <w:tcPr>
            <w:tcW w:w="3544" w:type="dxa"/>
          </w:tcPr>
          <w:p w:rsidR="00252722" w:rsidRPr="00603C87" w:rsidRDefault="001F7189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Проводники-актеры</w:t>
            </w:r>
            <w:bookmarkStart w:id="0" w:name="_GoBack"/>
            <w:bookmarkEnd w:id="0"/>
          </w:p>
        </w:tc>
      </w:tr>
      <w:tr w:rsidR="00252722" w:rsidRPr="00603C87" w:rsidTr="00603C87">
        <w:tc>
          <w:tcPr>
            <w:tcW w:w="8926" w:type="dxa"/>
          </w:tcPr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03C8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 часть за столом</w:t>
            </w:r>
          </w:p>
          <w:p w:rsidR="00252722" w:rsidRPr="00603C87" w:rsidRDefault="00252722" w:rsidP="0025272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детям завязывают глаза шарфами</w:t>
            </w:r>
          </w:p>
          <w:p w:rsidR="00252722" w:rsidRPr="00603C87" w:rsidRDefault="00252722" w:rsidP="00104595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Отправляемся искать… подходят к столу с </w:t>
            </w:r>
            <w:proofErr w:type="gramStart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предметами:  книга</w:t>
            </w:r>
            <w:proofErr w:type="gramEnd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, очки, песочные часы, лупа, ручка) Наша сказка очень любит прятаться в различных предметах… давайте поищем ее на столе, может она находится тут? Кто что нашел? Опишите?  Слышите?</w:t>
            </w:r>
          </w:p>
        </w:tc>
        <w:tc>
          <w:tcPr>
            <w:tcW w:w="2835" w:type="dxa"/>
          </w:tcPr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Звук колокольчика</w:t>
            </w:r>
          </w:p>
        </w:tc>
        <w:tc>
          <w:tcPr>
            <w:tcW w:w="3544" w:type="dxa"/>
          </w:tcPr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4595" w:rsidRPr="00603C87" w:rsidTr="00603C87">
        <w:tc>
          <w:tcPr>
            <w:tcW w:w="8926" w:type="dxa"/>
          </w:tcPr>
          <w:p w:rsidR="00104595" w:rsidRPr="00603C87" w:rsidRDefault="00603C87" w:rsidP="00603C87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Давайте сядем на стулья и внимательно будем слушать… </w:t>
            </w:r>
          </w:p>
        </w:tc>
        <w:tc>
          <w:tcPr>
            <w:tcW w:w="2835" w:type="dxa"/>
          </w:tcPr>
          <w:p w:rsidR="00104595" w:rsidRPr="00603C87" w:rsidRDefault="00104595" w:rsidP="0025272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104595" w:rsidRPr="00603C87" w:rsidRDefault="00104595" w:rsidP="0025272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дети садиться на стульчики</w:t>
            </w:r>
          </w:p>
        </w:tc>
      </w:tr>
      <w:tr w:rsidR="00252722" w:rsidRPr="00603C87" w:rsidTr="00603C87">
        <w:trPr>
          <w:trHeight w:val="591"/>
        </w:trPr>
        <w:tc>
          <w:tcPr>
            <w:tcW w:w="8926" w:type="dxa"/>
          </w:tcPr>
          <w:p w:rsidR="00252722" w:rsidRPr="00603C87" w:rsidRDefault="00104595" w:rsidP="003B2B3D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…он носил красный колпачок с </w:t>
            </w:r>
            <w:r w:rsidRPr="00603C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пушистым помпончиком</w:t>
            </w: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который весело щекотал его носик, </w:t>
            </w:r>
          </w:p>
        </w:tc>
        <w:tc>
          <w:tcPr>
            <w:tcW w:w="2835" w:type="dxa"/>
          </w:tcPr>
          <w:p w:rsidR="00104595" w:rsidRPr="00603C87" w:rsidRDefault="00104595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4595" w:rsidRPr="00603C87" w:rsidRDefault="00104595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04595" w:rsidRPr="00603C87" w:rsidRDefault="00104595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дети трогают помпончик </w:t>
            </w:r>
          </w:p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722" w:rsidRPr="00603C87" w:rsidTr="00603C87">
        <w:tc>
          <w:tcPr>
            <w:tcW w:w="8926" w:type="dxa"/>
          </w:tcPr>
          <w:p w:rsidR="00252722" w:rsidRPr="00603C87" w:rsidRDefault="003B2B3D" w:rsidP="003B2B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еще у него были маленькие башмачки с </w:t>
            </w:r>
            <w:proofErr w:type="gramStart"/>
            <w:r w:rsidRPr="00603C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серебряные  бубенчиками</w:t>
            </w:r>
            <w:proofErr w:type="gramEnd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, которые весело звенели, когда наш гномик бежал или шел.</w:t>
            </w:r>
            <w:r w:rsidRPr="00603C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3B2B3D" w:rsidRPr="00603C87" w:rsidRDefault="003B2B3D" w:rsidP="003B2B3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звенит бубенчик</w:t>
            </w:r>
          </w:p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722" w:rsidRPr="00603C87" w:rsidTr="00603C87">
        <w:tc>
          <w:tcPr>
            <w:tcW w:w="8926" w:type="dxa"/>
          </w:tcPr>
          <w:p w:rsidR="00252722" w:rsidRPr="00603C87" w:rsidRDefault="003B2B3D" w:rsidP="003B2B3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еще…от гномика всегда сладко </w:t>
            </w:r>
            <w:r w:rsidRPr="00603C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пахло мандаринами</w:t>
            </w:r>
          </w:p>
        </w:tc>
        <w:tc>
          <w:tcPr>
            <w:tcW w:w="2835" w:type="dxa"/>
          </w:tcPr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52722" w:rsidRPr="00603C87" w:rsidRDefault="003B2B3D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чистят мандарин</w:t>
            </w:r>
          </w:p>
        </w:tc>
      </w:tr>
      <w:tr w:rsidR="00252722" w:rsidRPr="00603C87" w:rsidTr="00603C87">
        <w:tc>
          <w:tcPr>
            <w:tcW w:w="8926" w:type="dxa"/>
          </w:tcPr>
          <w:p w:rsidR="00252722" w:rsidRPr="00603C87" w:rsidRDefault="003B2B3D" w:rsidP="00077E1A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…он до ужаса боялся Бабы Яги, которая жила в самой чаще леса в деревянной избушке. </w:t>
            </w:r>
          </w:p>
        </w:tc>
        <w:tc>
          <w:tcPr>
            <w:tcW w:w="2835" w:type="dxa"/>
          </w:tcPr>
          <w:p w:rsidR="00252722" w:rsidRPr="00603C87" w:rsidRDefault="003B2B3D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шорохи</w:t>
            </w:r>
          </w:p>
        </w:tc>
        <w:tc>
          <w:tcPr>
            <w:tcW w:w="3544" w:type="dxa"/>
          </w:tcPr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722" w:rsidRPr="00603C87" w:rsidTr="00603C87">
        <w:tc>
          <w:tcPr>
            <w:tcW w:w="8926" w:type="dxa"/>
          </w:tcPr>
          <w:p w:rsidR="00077E1A" w:rsidRPr="00603C87" w:rsidRDefault="00077E1A" w:rsidP="00077E1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Однажды утром нашего Гномика разбудило сладкое пение </w:t>
            </w:r>
            <w:proofErr w:type="gramStart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птиц.,</w:t>
            </w:r>
            <w:proofErr w:type="gramEnd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2722" w:rsidRPr="00603C87" w:rsidRDefault="00077E1A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свистулька</w:t>
            </w:r>
          </w:p>
        </w:tc>
        <w:tc>
          <w:tcPr>
            <w:tcW w:w="3544" w:type="dxa"/>
          </w:tcPr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722" w:rsidRPr="00603C87" w:rsidTr="00603C87">
        <w:tc>
          <w:tcPr>
            <w:tcW w:w="8926" w:type="dxa"/>
          </w:tcPr>
          <w:p w:rsidR="00252722" w:rsidRPr="00603C87" w:rsidRDefault="00077E1A" w:rsidP="00077E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Он потянулся, сладко зевнул и вдруг </w:t>
            </w:r>
            <w:proofErr w:type="gramStart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услышал</w:t>
            </w:r>
            <w:proofErr w:type="gramEnd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как мам накрывает к завтраку стол </w:t>
            </w:r>
          </w:p>
        </w:tc>
        <w:tc>
          <w:tcPr>
            <w:tcW w:w="2835" w:type="dxa"/>
          </w:tcPr>
          <w:p w:rsidR="00252722" w:rsidRPr="00603C87" w:rsidRDefault="00252722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52722" w:rsidRPr="00603C87" w:rsidRDefault="00077E1A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звон посуды</w:t>
            </w:r>
          </w:p>
        </w:tc>
      </w:tr>
      <w:tr w:rsidR="00077E1A" w:rsidRPr="00603C87" w:rsidTr="00603C87">
        <w:tc>
          <w:tcPr>
            <w:tcW w:w="8926" w:type="dxa"/>
          </w:tcPr>
          <w:p w:rsidR="00077E1A" w:rsidRPr="00603C87" w:rsidRDefault="00077E1A" w:rsidP="00077E1A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Он надел свой колпачок с </w:t>
            </w:r>
            <w:proofErr w:type="gramStart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помпончиком,  обул</w:t>
            </w:r>
            <w:proofErr w:type="gramEnd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башмачки с бубенчиками и  отправился вглубь леса за орехами</w:t>
            </w: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2835" w:type="dxa"/>
          </w:tcPr>
          <w:p w:rsidR="00077E1A" w:rsidRPr="00603C87" w:rsidRDefault="00077E1A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шаги башмачков с бубенчиками)</w:t>
            </w:r>
          </w:p>
        </w:tc>
        <w:tc>
          <w:tcPr>
            <w:tcW w:w="3544" w:type="dxa"/>
          </w:tcPr>
          <w:p w:rsidR="00077E1A" w:rsidRPr="00603C87" w:rsidRDefault="00077E1A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пумпончик</w:t>
            </w:r>
            <w:proofErr w:type="spellEnd"/>
          </w:p>
        </w:tc>
      </w:tr>
      <w:tr w:rsidR="00077E1A" w:rsidRPr="00603C87" w:rsidTr="00603C87">
        <w:tc>
          <w:tcPr>
            <w:tcW w:w="8926" w:type="dxa"/>
          </w:tcPr>
          <w:p w:rsidR="00077E1A" w:rsidRPr="00603C87" w:rsidRDefault="00077E1A" w:rsidP="00077E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чтобы не заблудиться я попрошу своего друга зайку проводить нас. Возьмемся все раку и постараемся идти аккуратн6о и тихонька, чтобы не спугнуть сказку и </w:t>
            </w:r>
            <w:proofErr w:type="gramStart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Гномика.   </w:t>
            </w:r>
            <w:proofErr w:type="gramEnd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077E1A" w:rsidRPr="00603C87" w:rsidRDefault="00077E1A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77E1A" w:rsidRPr="00603C87" w:rsidRDefault="00077E1A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Дети идут по тропинке</w:t>
            </w:r>
          </w:p>
        </w:tc>
      </w:tr>
      <w:tr w:rsidR="00077E1A" w:rsidRPr="00603C87" w:rsidTr="00603C87">
        <w:tc>
          <w:tcPr>
            <w:tcW w:w="8926" w:type="dxa"/>
          </w:tcPr>
          <w:p w:rsidR="00077E1A" w:rsidRPr="00603C87" w:rsidRDefault="00077E1A" w:rsidP="00603C8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Уже смеркалось, подул холодный </w:t>
            </w:r>
            <w:proofErr w:type="gramStart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ветер  и</w:t>
            </w:r>
            <w:proofErr w:type="gramEnd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весь лес наполнился  неясными шорохами и скрипами</w:t>
            </w: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…. </w:t>
            </w:r>
          </w:p>
        </w:tc>
        <w:tc>
          <w:tcPr>
            <w:tcW w:w="2835" w:type="dxa"/>
          </w:tcPr>
          <w:p w:rsidR="00077E1A" w:rsidRPr="00603C87" w:rsidRDefault="00077E1A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шорохи</w:t>
            </w:r>
          </w:p>
        </w:tc>
        <w:tc>
          <w:tcPr>
            <w:tcW w:w="3544" w:type="dxa"/>
          </w:tcPr>
          <w:p w:rsidR="00077E1A" w:rsidRPr="00603C87" w:rsidRDefault="00077E1A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обмахиваем</w:t>
            </w:r>
          </w:p>
        </w:tc>
      </w:tr>
      <w:tr w:rsidR="00077E1A" w:rsidRPr="00603C87" w:rsidTr="00603C87">
        <w:tc>
          <w:tcPr>
            <w:tcW w:w="8926" w:type="dxa"/>
          </w:tcPr>
          <w:p w:rsidR="00077E1A" w:rsidRPr="00603C87" w:rsidRDefault="00077E1A" w:rsidP="00603C8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Ох, ребята, мне кажется мы догнали нашего гномика, давайте с вами сядем и послушаем, что же будет дальше!</w:t>
            </w: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077E1A" w:rsidRPr="00603C87" w:rsidRDefault="00077E1A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077E1A" w:rsidRPr="00603C87" w:rsidRDefault="00077E1A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Дети садятся</w:t>
            </w:r>
          </w:p>
        </w:tc>
      </w:tr>
      <w:tr w:rsidR="00077E1A" w:rsidRPr="00603C87" w:rsidTr="00603C87">
        <w:tc>
          <w:tcPr>
            <w:tcW w:w="8926" w:type="dxa"/>
          </w:tcPr>
          <w:p w:rsidR="00077E1A" w:rsidRPr="00603C87" w:rsidRDefault="00077E1A" w:rsidP="00077E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Гномик в отчаянии прислонился к какому- то </w:t>
            </w:r>
            <w:proofErr w:type="gramStart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старому  скрипучему</w:t>
            </w:r>
            <w:proofErr w:type="gramEnd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дереву</w:t>
            </w: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и заплакал.</w:t>
            </w:r>
          </w:p>
        </w:tc>
        <w:tc>
          <w:tcPr>
            <w:tcW w:w="2835" w:type="dxa"/>
          </w:tcPr>
          <w:p w:rsidR="00077E1A" w:rsidRPr="00603C87" w:rsidRDefault="00077E1A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77E1A" w:rsidRPr="00603C87" w:rsidRDefault="00077E1A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кора дерева</w:t>
            </w:r>
          </w:p>
        </w:tc>
      </w:tr>
      <w:tr w:rsidR="00077E1A" w:rsidRPr="00603C87" w:rsidTr="00603C87">
        <w:tc>
          <w:tcPr>
            <w:tcW w:w="8926" w:type="dxa"/>
          </w:tcPr>
          <w:p w:rsidR="00077E1A" w:rsidRPr="00603C87" w:rsidRDefault="00077E1A" w:rsidP="00077E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Неожиданно что-</w:t>
            </w:r>
            <w:proofErr w:type="gramStart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то  скрипнуло</w:t>
            </w:r>
            <w:proofErr w:type="gramEnd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, и оказалось, что это избушка</w:t>
            </w:r>
          </w:p>
        </w:tc>
        <w:tc>
          <w:tcPr>
            <w:tcW w:w="2835" w:type="dxa"/>
          </w:tcPr>
          <w:p w:rsidR="00077E1A" w:rsidRPr="00603C87" w:rsidRDefault="00077E1A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скрип шишек</w:t>
            </w:r>
          </w:p>
        </w:tc>
        <w:tc>
          <w:tcPr>
            <w:tcW w:w="3544" w:type="dxa"/>
          </w:tcPr>
          <w:p w:rsidR="00077E1A" w:rsidRPr="00603C87" w:rsidRDefault="00077E1A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E1A" w:rsidRPr="00603C87" w:rsidTr="00603C87">
        <w:tc>
          <w:tcPr>
            <w:tcW w:w="8926" w:type="dxa"/>
          </w:tcPr>
          <w:p w:rsidR="00077E1A" w:rsidRPr="00603C87" w:rsidRDefault="00077E1A" w:rsidP="00077E1A">
            <w:pPr>
              <w:pStyle w:val="a5"/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испуга Гномик </w:t>
            </w:r>
            <w:r w:rsidRPr="00603C8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упал</w:t>
            </w: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землю и онемел от страха, в это время дверь избушки отворилась.</w:t>
            </w:r>
          </w:p>
        </w:tc>
        <w:tc>
          <w:tcPr>
            <w:tcW w:w="2835" w:type="dxa"/>
          </w:tcPr>
          <w:p w:rsidR="00077E1A" w:rsidRPr="00603C87" w:rsidRDefault="001F7189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077E1A"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рещетка</w:t>
            </w:r>
            <w:proofErr w:type="spellEnd"/>
          </w:p>
        </w:tc>
        <w:tc>
          <w:tcPr>
            <w:tcW w:w="3544" w:type="dxa"/>
          </w:tcPr>
          <w:p w:rsidR="00077E1A" w:rsidRPr="00603C87" w:rsidRDefault="00077E1A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E1A" w:rsidRPr="00603C87" w:rsidTr="00603C87">
        <w:tc>
          <w:tcPr>
            <w:tcW w:w="8926" w:type="dxa"/>
          </w:tcPr>
          <w:p w:rsidR="00077E1A" w:rsidRPr="00603C87" w:rsidRDefault="00E83F46" w:rsidP="00E83F4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Вдруг с печи раздался тихий шорох, и Гномик увидел на печи: скрюченную несчастная, обмотанная шарфом</w:t>
            </w:r>
            <w:r w:rsid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Бабушку </w:t>
            </w:r>
            <w:proofErr w:type="gramStart"/>
            <w:r w:rsidR="00603C87">
              <w:rPr>
                <w:rFonts w:ascii="Times New Roman" w:hAnsi="Times New Roman" w:cs="Times New Roman"/>
                <w:i/>
                <w:sz w:val="24"/>
                <w:szCs w:val="24"/>
              </w:rPr>
              <w:t>Ягу.</w:t>
            </w: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proofErr w:type="gramEnd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она тихо всхлипывала и подкашливала. </w:t>
            </w:r>
          </w:p>
        </w:tc>
        <w:tc>
          <w:tcPr>
            <w:tcW w:w="2835" w:type="dxa"/>
          </w:tcPr>
          <w:p w:rsidR="00077E1A" w:rsidRPr="00603C87" w:rsidRDefault="00E83F46" w:rsidP="00E83F46">
            <w:pPr>
              <w:spacing w:after="0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Кашель</w:t>
            </w:r>
          </w:p>
        </w:tc>
        <w:tc>
          <w:tcPr>
            <w:tcW w:w="3544" w:type="dxa"/>
          </w:tcPr>
          <w:p w:rsidR="00077E1A" w:rsidRPr="00603C87" w:rsidRDefault="00E83F46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пуховый шарф</w:t>
            </w:r>
          </w:p>
        </w:tc>
      </w:tr>
      <w:tr w:rsidR="001F7189" w:rsidRPr="00603C87" w:rsidTr="008473FA">
        <w:tc>
          <w:tcPr>
            <w:tcW w:w="15305" w:type="dxa"/>
            <w:gridSpan w:val="3"/>
          </w:tcPr>
          <w:p w:rsidR="001F7189" w:rsidRPr="00603C87" w:rsidRDefault="001F7189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«Не бойся меня, я не сделаю тебе ничего плохого. Я заболела, потому что много суетилась по лесным делам- кому советом, кому лекарством помогала.»</w:t>
            </w:r>
          </w:p>
        </w:tc>
      </w:tr>
      <w:tr w:rsidR="00E83F46" w:rsidRPr="00603C87" w:rsidTr="00603C87">
        <w:tc>
          <w:tcPr>
            <w:tcW w:w="8926" w:type="dxa"/>
          </w:tcPr>
          <w:p w:rsidR="00E83F46" w:rsidRPr="00603C87" w:rsidRDefault="00E83F46" w:rsidP="00603C8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Ребята, давайте поможем нашему Гномику, пока он ушел за водой, приготовить отвар для Бабушки Яги.</w:t>
            </w:r>
          </w:p>
          <w:p w:rsidR="00E83F46" w:rsidRPr="00603C87" w:rsidRDefault="00E83F46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 w:rsidR="00E83F46" w:rsidRPr="00603C87" w:rsidRDefault="00E83F46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Дети варят отвар из веток, шишек и коры-+кастрюлька, деревянная ложка, киндер-сюрприз с еловым запахом</w:t>
            </w:r>
          </w:p>
        </w:tc>
      </w:tr>
      <w:tr w:rsidR="00E83F46" w:rsidRPr="00603C87" w:rsidTr="00603C87">
        <w:tc>
          <w:tcPr>
            <w:tcW w:w="8926" w:type="dxa"/>
          </w:tcPr>
          <w:p w:rsidR="00E83F46" w:rsidRPr="00603C87" w:rsidRDefault="00E83F46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Он добавил воды и поставил котел на огонь. Помешивая отвар, избушку стал наполнять свежий запах хвои и смолы</w:t>
            </w:r>
          </w:p>
        </w:tc>
        <w:tc>
          <w:tcPr>
            <w:tcW w:w="2835" w:type="dxa"/>
          </w:tcPr>
          <w:p w:rsidR="00E83F46" w:rsidRPr="00603C87" w:rsidRDefault="00E83F46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E83F46" w:rsidRPr="00603C87" w:rsidRDefault="00603C87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наливают воду, мешают отвар</w:t>
            </w:r>
          </w:p>
        </w:tc>
      </w:tr>
      <w:tr w:rsidR="00E83F46" w:rsidRPr="00603C87" w:rsidTr="00603C87">
        <w:tc>
          <w:tcPr>
            <w:tcW w:w="8926" w:type="dxa"/>
          </w:tcPr>
          <w:p w:rsidR="00E83F46" w:rsidRPr="00603C87" w:rsidRDefault="00E83F46" w:rsidP="00603C8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И в благодарность о помощи, она насыпала целую корзину лесных орехов.</w:t>
            </w:r>
          </w:p>
        </w:tc>
        <w:tc>
          <w:tcPr>
            <w:tcW w:w="2835" w:type="dxa"/>
          </w:tcPr>
          <w:p w:rsidR="00E83F46" w:rsidRPr="00603C87" w:rsidRDefault="00603C87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звук орехов</w:t>
            </w:r>
          </w:p>
        </w:tc>
        <w:tc>
          <w:tcPr>
            <w:tcW w:w="3544" w:type="dxa"/>
          </w:tcPr>
          <w:p w:rsidR="00E83F46" w:rsidRPr="00603C87" w:rsidRDefault="00E83F46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46" w:rsidRPr="00603C87" w:rsidTr="00603C87">
        <w:tc>
          <w:tcPr>
            <w:tcW w:w="8926" w:type="dxa"/>
          </w:tcPr>
          <w:p w:rsidR="00E83F46" w:rsidRPr="00603C87" w:rsidRDefault="00E83F46" w:rsidP="00E83F46">
            <w:pPr>
              <w:pStyle w:val="a5"/>
              <w:tabs>
                <w:tab w:val="left" w:pos="3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Возвращался он по тропинке мимо елей и берез по деревянному мосту через ручей и вышел по тропинке из камушков прямо к </w:t>
            </w:r>
            <w:proofErr w:type="gramStart"/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дому!  </w:t>
            </w:r>
            <w:proofErr w:type="gramEnd"/>
          </w:p>
        </w:tc>
        <w:tc>
          <w:tcPr>
            <w:tcW w:w="2835" w:type="dxa"/>
          </w:tcPr>
          <w:p w:rsidR="00E83F46" w:rsidRPr="00603C87" w:rsidRDefault="00E83F46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E83F46" w:rsidRPr="00603C87" w:rsidRDefault="00E83F46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Еловые ветки, журчание ручья</w:t>
            </w:r>
          </w:p>
        </w:tc>
      </w:tr>
      <w:tr w:rsidR="00E83F46" w:rsidRPr="00603C87" w:rsidTr="00603C87">
        <w:tc>
          <w:tcPr>
            <w:tcW w:w="8926" w:type="dxa"/>
          </w:tcPr>
          <w:p w:rsidR="00E83F46" w:rsidRPr="00603C87" w:rsidRDefault="00E83F46" w:rsidP="00603C8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Он с радостью вбежал в дом, крепко обнял маму, успокоил ее и отдал целую </w:t>
            </w:r>
            <w:r w:rsidR="00603C87"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корзину</w:t>
            </w: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орехов</w:t>
            </w:r>
          </w:p>
        </w:tc>
        <w:tc>
          <w:tcPr>
            <w:tcW w:w="2835" w:type="dxa"/>
          </w:tcPr>
          <w:p w:rsidR="00E83F46" w:rsidRPr="00603C87" w:rsidRDefault="00E83F46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3C87"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Колокольчики</w:t>
            </w:r>
          </w:p>
        </w:tc>
        <w:tc>
          <w:tcPr>
            <w:tcW w:w="3544" w:type="dxa"/>
          </w:tcPr>
          <w:p w:rsidR="00E83F46" w:rsidRPr="00603C87" w:rsidRDefault="00E83F46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3F46" w:rsidRPr="00603C87" w:rsidTr="00603C87">
        <w:tc>
          <w:tcPr>
            <w:tcW w:w="8926" w:type="dxa"/>
          </w:tcPr>
          <w:p w:rsidR="00E83F46" w:rsidRPr="00603C87" w:rsidRDefault="00E83F46" w:rsidP="0025272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i/>
                <w:sz w:val="24"/>
                <w:szCs w:val="24"/>
              </w:rPr>
              <w:t>На радости встречи, мама принялась печь любимое печенье с орехами, а Гномик помогал ей и накрывал стол к чаепитию</w:t>
            </w:r>
          </w:p>
        </w:tc>
        <w:tc>
          <w:tcPr>
            <w:tcW w:w="2835" w:type="dxa"/>
          </w:tcPr>
          <w:p w:rsidR="00E83F46" w:rsidRPr="00603C87" w:rsidRDefault="00E83F46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E83F46" w:rsidRPr="00603C87" w:rsidRDefault="00E83F46" w:rsidP="0025272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C87">
              <w:rPr>
                <w:rFonts w:ascii="Times New Roman" w:hAnsi="Times New Roman" w:cs="Times New Roman"/>
                <w:b/>
                <w:sz w:val="24"/>
                <w:szCs w:val="24"/>
              </w:rPr>
              <w:t>Запах орехов, звон посуды</w:t>
            </w:r>
          </w:p>
        </w:tc>
      </w:tr>
    </w:tbl>
    <w:p w:rsidR="00E83F46" w:rsidRPr="00603C87" w:rsidRDefault="00E83F46" w:rsidP="00252722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E83F46" w:rsidRPr="00603C87" w:rsidSect="0025272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9E41C2"/>
    <w:multiLevelType w:val="hybridMultilevel"/>
    <w:tmpl w:val="73227A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597"/>
    <w:rsid w:val="00077E1A"/>
    <w:rsid w:val="00104595"/>
    <w:rsid w:val="001F7189"/>
    <w:rsid w:val="00252722"/>
    <w:rsid w:val="00351597"/>
    <w:rsid w:val="003B2B3D"/>
    <w:rsid w:val="00603C87"/>
    <w:rsid w:val="00C63DAF"/>
    <w:rsid w:val="00D85E19"/>
    <w:rsid w:val="00DA3CB0"/>
    <w:rsid w:val="00E8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6A284-77AB-4978-96B0-A62856A7E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7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2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2722"/>
    <w:pPr>
      <w:ind w:left="720"/>
      <w:contextualSpacing/>
    </w:pPr>
  </w:style>
  <w:style w:type="paragraph" w:styleId="a5">
    <w:name w:val="No Spacing"/>
    <w:uiPriority w:val="1"/>
    <w:qFormat/>
    <w:rsid w:val="0025272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2019-03-18T11:18:00Z</dcterms:created>
  <dcterms:modified xsi:type="dcterms:W3CDTF">2019-03-31T14:15:00Z</dcterms:modified>
</cp:coreProperties>
</file>